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3CDEC" w14:textId="4513DB0A" w:rsidR="009E0A39" w:rsidRDefault="009E0A39" w:rsidP="009E0A39">
      <w:bookmarkStart w:id="0" w:name="_GoBack"/>
      <w:bookmarkEnd w:id="0"/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AA7DA" wp14:editId="581C7ACC">
                <wp:simplePos x="0" y="0"/>
                <wp:positionH relativeFrom="column">
                  <wp:posOffset>-661670</wp:posOffset>
                </wp:positionH>
                <wp:positionV relativeFrom="paragraph">
                  <wp:posOffset>1039674</wp:posOffset>
                </wp:positionV>
                <wp:extent cx="7265035" cy="1403985"/>
                <wp:effectExtent l="0" t="0" r="1206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F5C1" w14:textId="77777777" w:rsidR="009E0A39" w:rsidRDefault="009E0A39" w:rsidP="009E0A39">
                            <w:pPr>
                              <w:rPr>
                                <w:rStyle w:val="IntenseEmphasis"/>
                              </w:rPr>
                            </w:pPr>
                            <w:r w:rsidRPr="00572254">
                              <w:rPr>
                                <w:rStyle w:val="IntenseEmphasis"/>
                              </w:rPr>
                              <w:t xml:space="preserve">Section </w:t>
                            </w:r>
                            <w:r>
                              <w:rPr>
                                <w:rStyle w:val="IntenseEmphasis"/>
                              </w:rPr>
                              <w:t>2</w:t>
                            </w:r>
                            <w:r w:rsidRPr="00572254">
                              <w:rPr>
                                <w:rStyle w:val="IntenseEmphasis"/>
                              </w:rPr>
                              <w:t xml:space="preserve">: </w:t>
                            </w:r>
                            <w:r>
                              <w:rPr>
                                <w:rStyle w:val="IntenseEmphasis"/>
                              </w:rPr>
                              <w:t>Event Details</w:t>
                            </w:r>
                          </w:p>
                          <w:p w14:paraId="1503C3CF" w14:textId="77777777" w:rsidR="009E0A39" w:rsidRPr="002E2DBF" w:rsidRDefault="009E0A39" w:rsidP="009E0A39">
                            <w:pPr>
                              <w:rPr>
                                <w:rStyle w:val="Strong"/>
                                <w:iCs/>
                              </w:rPr>
                            </w:pPr>
                            <w:r w:rsidRPr="002E2DBF">
                              <w:rPr>
                                <w:rStyle w:val="Strong"/>
                                <w:iCs/>
                              </w:rPr>
                              <w:t>Event Date</w:t>
                            </w:r>
                            <w:r>
                              <w:rPr>
                                <w:rStyle w:val="Strong"/>
                                <w:iCs/>
                              </w:rPr>
                              <w:t>: _______________________________________</w:t>
                            </w:r>
                            <w:r>
                              <w:rPr>
                                <w:rStyle w:val="Strong"/>
                                <w:iCs/>
                              </w:rPr>
                              <w:tab/>
                              <w:t>SEM Query Number (if applicable): ___________________</w:t>
                            </w:r>
                          </w:p>
                          <w:p w14:paraId="4C7B95BE" w14:textId="77777777" w:rsidR="009E0A39" w:rsidRDefault="009E0A39" w:rsidP="009E0A39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Relevant Reserve Services:</w:t>
                            </w:r>
                            <w:r>
                              <w:rPr>
                                <w:rStyle w:val="Strong"/>
                              </w:rPr>
                              <w:tab/>
                              <w:t xml:space="preserve"> </w:t>
                            </w:r>
                            <w:r w:rsidRPr="00572254">
                              <w:rPr>
                                <w:rStyle w:val="Strong"/>
                              </w:rPr>
                              <w:t xml:space="preserve">POR / SOR / TOR1 / </w:t>
                            </w:r>
                            <w:r>
                              <w:rPr>
                                <w:rStyle w:val="Strong"/>
                              </w:rPr>
                              <w:t>TOR2</w:t>
                            </w:r>
                          </w:p>
                          <w:p w14:paraId="3C2C870B" w14:textId="12FE46C6" w:rsidR="009E0A39" w:rsidRPr="00572254" w:rsidRDefault="009E0A39" w:rsidP="009E0A39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Relevant Ramping Services</w:t>
                            </w:r>
                            <w:r w:rsidR="0094669F">
                              <w:rPr>
                                <w:rStyle w:val="Strong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Strong"/>
                              </w:rPr>
                              <w:t>:</w:t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 w:rsidRPr="00572254">
                              <w:rPr>
                                <w:rStyle w:val="Strong"/>
                              </w:rPr>
                              <w:t>RRS / RRD / RM1 / RM3 / RM8</w:t>
                            </w:r>
                          </w:p>
                          <w:p w14:paraId="134595DA" w14:textId="77777777" w:rsidR="009E0A39" w:rsidRPr="00572254" w:rsidRDefault="009E0A39" w:rsidP="009E0A39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1pt;margin-top:81.85pt;width:572.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">
                <v:textbox style="mso-fit-shape-to-text:t">
                  <w:txbxContent>
                    <w:p w14:paraId="317FF5C1" w14:textId="77777777" w:rsidR="009E0A39" w:rsidRDefault="009E0A39" w:rsidP="009E0A39">
                      <w:pPr>
                        <w:rPr>
                          <w:rStyle w:val="IntenseEmphasis"/>
                        </w:rPr>
                      </w:pPr>
                      <w:r w:rsidRPr="00572254">
                        <w:rPr>
                          <w:rStyle w:val="IntenseEmphasis"/>
                        </w:rPr>
                        <w:t xml:space="preserve">Section </w:t>
                      </w:r>
                      <w:r>
                        <w:rPr>
                          <w:rStyle w:val="IntenseEmphasis"/>
                        </w:rPr>
                        <w:t>2</w:t>
                      </w:r>
                      <w:r w:rsidRPr="00572254">
                        <w:rPr>
                          <w:rStyle w:val="IntenseEmphasis"/>
                        </w:rPr>
                        <w:t xml:space="preserve">: </w:t>
                      </w:r>
                      <w:r>
                        <w:rPr>
                          <w:rStyle w:val="IntenseEmphasis"/>
                        </w:rPr>
                        <w:t>Event Details</w:t>
                      </w:r>
                    </w:p>
                    <w:p w14:paraId="1503C3CF" w14:textId="77777777" w:rsidR="009E0A39" w:rsidRPr="002E2DBF" w:rsidRDefault="009E0A39" w:rsidP="009E0A39">
                      <w:pPr>
                        <w:rPr>
                          <w:rStyle w:val="Strong"/>
                          <w:iCs/>
                        </w:rPr>
                      </w:pPr>
                      <w:r w:rsidRPr="002E2DBF">
                        <w:rPr>
                          <w:rStyle w:val="Strong"/>
                          <w:iCs/>
                        </w:rPr>
                        <w:t>Event Date</w:t>
                      </w:r>
                      <w:r>
                        <w:rPr>
                          <w:rStyle w:val="Strong"/>
                          <w:iCs/>
                        </w:rPr>
                        <w:t>: _______________________________________</w:t>
                      </w:r>
                      <w:r>
                        <w:rPr>
                          <w:rStyle w:val="Strong"/>
                          <w:iCs/>
                        </w:rPr>
                        <w:tab/>
                        <w:t>SEM Query Number (if applicable): ___________________</w:t>
                      </w:r>
                    </w:p>
                    <w:p w14:paraId="4C7B95BE" w14:textId="77777777" w:rsidR="009E0A39" w:rsidRDefault="009E0A39" w:rsidP="009E0A39">
                      <w:pPr>
                        <w:pStyle w:val="NoSpacing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Relevant Reserve Services:</w:t>
                      </w:r>
                      <w:r>
                        <w:rPr>
                          <w:rStyle w:val="Strong"/>
                        </w:rPr>
                        <w:tab/>
                        <w:t xml:space="preserve"> </w:t>
                      </w:r>
                      <w:r w:rsidRPr="00572254">
                        <w:rPr>
                          <w:rStyle w:val="Strong"/>
                        </w:rPr>
                        <w:t xml:space="preserve">POR / SOR / TOR1 / </w:t>
                      </w:r>
                      <w:r>
                        <w:rPr>
                          <w:rStyle w:val="Strong"/>
                        </w:rPr>
                        <w:t>TOR2</w:t>
                      </w:r>
                    </w:p>
                    <w:p w14:paraId="3C2C870B" w14:textId="12FE46C6" w:rsidR="009E0A39" w:rsidRPr="00572254" w:rsidRDefault="009E0A39" w:rsidP="009E0A39">
                      <w:pPr>
                        <w:pStyle w:val="NoSpacing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Relevant Ramping Services</w:t>
                      </w:r>
                      <w:r w:rsidR="0094669F">
                        <w:rPr>
                          <w:rStyle w:val="Strong"/>
                          <w:vertAlign w:val="superscript"/>
                        </w:rPr>
                        <w:t>1</w:t>
                      </w:r>
                      <w:r>
                        <w:rPr>
                          <w:rStyle w:val="Strong"/>
                        </w:rPr>
                        <w:t>:</w:t>
                      </w:r>
                      <w:r>
                        <w:rPr>
                          <w:rStyle w:val="Strong"/>
                        </w:rPr>
                        <w:tab/>
                      </w:r>
                      <w:r w:rsidRPr="00572254">
                        <w:rPr>
                          <w:rStyle w:val="Strong"/>
                        </w:rPr>
                        <w:t>RRS / RRD / RM1 / RM3 / RM8</w:t>
                      </w:r>
                    </w:p>
                    <w:p w14:paraId="134595DA" w14:textId="77777777" w:rsidR="009E0A39" w:rsidRPr="00572254" w:rsidRDefault="009E0A39" w:rsidP="009E0A39">
                      <w:pPr>
                        <w:pStyle w:val="NoSpacing"/>
                        <w:rPr>
                          <w:rStyle w:val="Stro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70DF4" wp14:editId="579FB93A">
                <wp:simplePos x="0" y="0"/>
                <wp:positionH relativeFrom="column">
                  <wp:posOffset>-665922</wp:posOffset>
                </wp:positionH>
                <wp:positionV relativeFrom="paragraph">
                  <wp:posOffset>99391</wp:posOffset>
                </wp:positionV>
                <wp:extent cx="7265505" cy="1403985"/>
                <wp:effectExtent l="0" t="0" r="1206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29267" w14:textId="77777777" w:rsidR="009E0A39" w:rsidRPr="00572254" w:rsidRDefault="009E0A39" w:rsidP="009E0A39">
                            <w:pPr>
                              <w:rPr>
                                <w:rStyle w:val="IntenseEmphasis"/>
                              </w:rPr>
                            </w:pPr>
                            <w:r w:rsidRPr="00572254">
                              <w:rPr>
                                <w:rStyle w:val="IntenseEmphasis"/>
                              </w:rPr>
                              <w:t>Section 1: Service Provider Details</w:t>
                            </w:r>
                          </w:p>
                          <w:p w14:paraId="65075AD3" w14:textId="77777777" w:rsidR="009E0A39" w:rsidRDefault="009E0A39" w:rsidP="009E0A39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Service Provider Name: ______________________________</w:t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  <w:t>Contact Person Name: ______________________</w:t>
                            </w:r>
                          </w:p>
                          <w:p w14:paraId="66342F96" w14:textId="77777777" w:rsidR="009E0A39" w:rsidRDefault="009E0A39" w:rsidP="009E0A39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Providing Unit Name: _______________________________</w:t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  <w:t>Contact Number: __________________________</w:t>
                            </w:r>
                          </w:p>
                          <w:p w14:paraId="7B126CA6" w14:textId="77777777" w:rsidR="009E0A39" w:rsidRPr="00572254" w:rsidRDefault="009E0A39" w:rsidP="009E0A39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Providing Unit ID: ___________________________________</w:t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  <w:t>Email: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2.45pt;margin-top:7.85pt;width:572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">
                <v:textbox style="mso-fit-shape-to-text:t">
                  <w:txbxContent>
                    <w:p w14:paraId="6F929267" w14:textId="77777777" w:rsidR="009E0A39" w:rsidRPr="00572254" w:rsidRDefault="009E0A39" w:rsidP="009E0A39">
                      <w:pPr>
                        <w:rPr>
                          <w:rStyle w:val="IntenseEmphasis"/>
                        </w:rPr>
                      </w:pPr>
                      <w:r w:rsidRPr="00572254">
                        <w:rPr>
                          <w:rStyle w:val="IntenseEmphasis"/>
                        </w:rPr>
                        <w:t>Section 1: Service Provider Details</w:t>
                      </w:r>
                    </w:p>
                    <w:p w14:paraId="65075AD3" w14:textId="77777777" w:rsidR="009E0A39" w:rsidRDefault="009E0A39" w:rsidP="009E0A39">
                      <w:pPr>
                        <w:pStyle w:val="NoSpacing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Service Provider Name: ______________________________</w:t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  <w:t>Contact Person Name: ______________________</w:t>
                      </w:r>
                    </w:p>
                    <w:p w14:paraId="66342F96" w14:textId="77777777" w:rsidR="009E0A39" w:rsidRDefault="009E0A39" w:rsidP="009E0A39">
                      <w:pPr>
                        <w:pStyle w:val="NoSpacing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Providing Unit Name: _______________________________</w:t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  <w:t>Contact Number: __________________________</w:t>
                      </w:r>
                    </w:p>
                    <w:p w14:paraId="7B126CA6" w14:textId="77777777" w:rsidR="009E0A39" w:rsidRPr="00572254" w:rsidRDefault="009E0A39" w:rsidP="009E0A39">
                      <w:pPr>
                        <w:pStyle w:val="NoSpacing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Providing Unit ID: ___________________________________</w:t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  <w:t>Email: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3225D44" w14:textId="48A13602" w:rsidR="0094669F" w:rsidRPr="0094669F" w:rsidRDefault="007B430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6D863" wp14:editId="5B3E796E">
                <wp:simplePos x="0" y="0"/>
                <wp:positionH relativeFrom="column">
                  <wp:posOffset>-659765</wp:posOffset>
                </wp:positionH>
                <wp:positionV relativeFrom="paragraph">
                  <wp:posOffset>7848509</wp:posOffset>
                </wp:positionV>
                <wp:extent cx="7265035" cy="800100"/>
                <wp:effectExtent l="0" t="0" r="1206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0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FFA25" w14:textId="32AF1344" w:rsidR="007B4306" w:rsidRPr="00A73CDD" w:rsidRDefault="007B4306" w:rsidP="007B4306">
                            <w:pPr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 w:rsidRPr="00A73CDD">
                              <w:rPr>
                                <w:i/>
                                <w:lang w:val="en-AU"/>
                              </w:rPr>
                              <w:t xml:space="preserve">Please submit </w:t>
                            </w:r>
                            <w:r w:rsidR="0094669F">
                              <w:rPr>
                                <w:i/>
                                <w:lang w:val="en-AU"/>
                              </w:rPr>
                              <w:t>Performance Scalar Queries</w:t>
                            </w:r>
                            <w:r w:rsidRPr="00A73CDD">
                              <w:rPr>
                                <w:i/>
                                <w:lang w:val="en-AU"/>
                              </w:rPr>
                              <w:t xml:space="preserve"> to:</w:t>
                            </w:r>
                            <w:r>
                              <w:rPr>
                                <w:rStyle w:val="IntenseEmphasis"/>
                              </w:rPr>
                              <w:t xml:space="preserve"> </w:t>
                            </w:r>
                            <w:r>
                              <w:rPr>
                                <w:rStyle w:val="IntenseEmphasis"/>
                              </w:rPr>
                              <w:br/>
                            </w:r>
                            <w:r w:rsidRPr="00A73CDD">
                              <w:rPr>
                                <w:i/>
                                <w:lang w:val="en-AU"/>
                              </w:rPr>
                              <w:t>Eirgrid:</w:t>
                            </w:r>
                            <w:r>
                              <w:rPr>
                                <w:rStyle w:val="Hyperlink"/>
                              </w:rPr>
                              <w:t xml:space="preserve"> </w:t>
                            </w:r>
                            <w:hyperlink r:id="rId11" w:history="1">
                              <w:r w:rsidRPr="00426287">
                                <w:rPr>
                                  <w:rStyle w:val="Hyperlink"/>
                                </w:rPr>
                                <w:t>Generator_testing@eirgrid.com</w:t>
                              </w:r>
                            </w:hyperlink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br/>
                            </w:r>
                            <w:r w:rsidRPr="00A73CDD"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>SONI</w:t>
                            </w:r>
                            <w:r w:rsidRPr="00A73CDD">
                              <w:rPr>
                                <w:lang w:val="en-AU"/>
                              </w:rPr>
                              <w:t>:</w:t>
                            </w:r>
                            <w:r>
                              <w:rPr>
                                <w:rStyle w:val="IntenseEmphasis"/>
                              </w:rPr>
                              <w:t xml:space="preserve"> </w:t>
                            </w:r>
                            <w:hyperlink r:id="rId12" w:history="1">
                              <w:r w:rsidRPr="00037C78">
                                <w:rPr>
                                  <w:rStyle w:val="Hyperlink"/>
                                </w:rPr>
                                <w:t>performancemonitor@soni.ltd.co.uk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br/>
                            </w:r>
                          </w:p>
                          <w:p w14:paraId="309C2EBD" w14:textId="77777777" w:rsidR="007B4306" w:rsidRPr="00572254" w:rsidRDefault="007B4306" w:rsidP="007B4306">
                            <w:pPr>
                              <w:rPr>
                                <w:rStyle w:val="IntenseEmphasis"/>
                                <w:b w:val="0"/>
                                <w:color w:val="auto"/>
                              </w:rPr>
                            </w:pPr>
                          </w:p>
                          <w:p w14:paraId="72B9E592" w14:textId="77777777" w:rsidR="007B4306" w:rsidRDefault="007B4306" w:rsidP="007B4306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60A8F4DE" w14:textId="77777777" w:rsidR="007B4306" w:rsidRDefault="007B4306" w:rsidP="007B4306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4CC6D8F7" w14:textId="77777777" w:rsidR="007B4306" w:rsidRDefault="007B4306" w:rsidP="007B4306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037E604A" w14:textId="77777777" w:rsidR="007B4306" w:rsidRDefault="007B4306" w:rsidP="007B4306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2240A138" w14:textId="77777777" w:rsidR="007B4306" w:rsidRDefault="007B4306" w:rsidP="007B4306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2475ACE0" w14:textId="77777777" w:rsidR="007B4306" w:rsidRDefault="007B4306" w:rsidP="007B4306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5175C472" w14:textId="77777777" w:rsidR="007B4306" w:rsidRPr="00572254" w:rsidRDefault="007B4306" w:rsidP="007B4306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2DFE36A9" w14:textId="77777777" w:rsidR="007B4306" w:rsidRPr="00572254" w:rsidRDefault="007B4306" w:rsidP="007B4306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51.95pt;margin-top:618pt;width:572.0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">
                <v:textbox>
                  <w:txbxContent>
                    <w:p w14:paraId="292FFA25" w14:textId="32AF1344" w:rsidR="007B4306" w:rsidRPr="00A73CDD" w:rsidRDefault="007B4306" w:rsidP="007B4306">
                      <w:pPr>
                        <w:rPr>
                          <w:color w:val="0000FF" w:themeColor="hyperlink"/>
                          <w:u w:val="single"/>
                        </w:rPr>
                      </w:pPr>
                      <w:r w:rsidRPr="00A73CDD">
                        <w:rPr>
                          <w:i/>
                          <w:lang w:val="en-AU"/>
                        </w:rPr>
                        <w:t xml:space="preserve">Please submit </w:t>
                      </w:r>
                      <w:r w:rsidR="0094669F">
                        <w:rPr>
                          <w:i/>
                          <w:lang w:val="en-AU"/>
                        </w:rPr>
                        <w:t>Performance Scalar Queries</w:t>
                      </w:r>
                      <w:r w:rsidRPr="00A73CDD">
                        <w:rPr>
                          <w:i/>
                          <w:lang w:val="en-AU"/>
                        </w:rPr>
                        <w:t xml:space="preserve"> to:</w:t>
                      </w:r>
                      <w:r>
                        <w:rPr>
                          <w:rStyle w:val="IntenseEmphasis"/>
                        </w:rPr>
                        <w:t xml:space="preserve"> </w:t>
                      </w:r>
                      <w:r>
                        <w:rPr>
                          <w:rStyle w:val="IntenseEmphasis"/>
                        </w:rPr>
                        <w:br/>
                      </w:r>
                      <w:r w:rsidRPr="00A73CDD">
                        <w:rPr>
                          <w:i/>
                          <w:lang w:val="en-AU"/>
                        </w:rPr>
                        <w:t>Eirgrid:</w:t>
                      </w:r>
                      <w:r>
                        <w:rPr>
                          <w:rStyle w:val="Hyperlink"/>
                        </w:rPr>
                        <w:t xml:space="preserve"> </w:t>
                      </w:r>
                      <w:hyperlink r:id="rId13" w:history="1">
                        <w:r w:rsidRPr="00426287">
                          <w:rPr>
                            <w:rStyle w:val="Hyperlink"/>
                          </w:rPr>
                          <w:t>Generator_testing@eirgrid.com</w:t>
                        </w:r>
                      </w:hyperlink>
                      <w:r>
                        <w:rPr>
                          <w:bCs/>
                          <w:i/>
                          <w:iCs/>
                          <w:lang w:val="en-AU"/>
                        </w:rPr>
                        <w:br/>
                      </w:r>
                      <w:r w:rsidRPr="00A73CDD">
                        <w:rPr>
                          <w:bCs/>
                          <w:i/>
                          <w:iCs/>
                          <w:lang w:val="en-AU"/>
                        </w:rPr>
                        <w:t>SONI</w:t>
                      </w:r>
                      <w:r w:rsidRPr="00A73CDD">
                        <w:rPr>
                          <w:lang w:val="en-AU"/>
                        </w:rPr>
                        <w:t>:</w:t>
                      </w:r>
                      <w:r>
                        <w:rPr>
                          <w:rStyle w:val="IntenseEmphasis"/>
                        </w:rPr>
                        <w:t xml:space="preserve"> </w:t>
                      </w:r>
                      <w:hyperlink r:id="rId14" w:history="1">
                        <w:r w:rsidRPr="00037C78">
                          <w:rPr>
                            <w:rStyle w:val="Hyperlink"/>
                          </w:rPr>
                          <w:t>performancemonitor@soni.ltd.co.uk</w:t>
                        </w:r>
                      </w:hyperlink>
                      <w:r>
                        <w:rPr>
                          <w:rStyle w:val="Hyperlink"/>
                        </w:rPr>
                        <w:br/>
                      </w:r>
                    </w:p>
                    <w:p w14:paraId="309C2EBD" w14:textId="77777777" w:rsidR="007B4306" w:rsidRPr="00572254" w:rsidRDefault="007B4306" w:rsidP="007B4306">
                      <w:pPr>
                        <w:rPr>
                          <w:rStyle w:val="IntenseEmphasis"/>
                          <w:b w:val="0"/>
                          <w:color w:val="auto"/>
                        </w:rPr>
                      </w:pPr>
                    </w:p>
                    <w:p w14:paraId="72B9E592" w14:textId="77777777" w:rsidR="007B4306" w:rsidRDefault="007B4306" w:rsidP="007B4306">
                      <w:pPr>
                        <w:rPr>
                          <w:rStyle w:val="Strong"/>
                        </w:rPr>
                      </w:pPr>
                    </w:p>
                    <w:p w14:paraId="60A8F4DE" w14:textId="77777777" w:rsidR="007B4306" w:rsidRDefault="007B4306" w:rsidP="007B4306">
                      <w:pPr>
                        <w:rPr>
                          <w:rStyle w:val="Strong"/>
                        </w:rPr>
                      </w:pPr>
                    </w:p>
                    <w:p w14:paraId="4CC6D8F7" w14:textId="77777777" w:rsidR="007B4306" w:rsidRDefault="007B4306" w:rsidP="007B4306">
                      <w:pPr>
                        <w:rPr>
                          <w:rStyle w:val="Strong"/>
                        </w:rPr>
                      </w:pPr>
                    </w:p>
                    <w:p w14:paraId="037E604A" w14:textId="77777777" w:rsidR="007B4306" w:rsidRDefault="007B4306" w:rsidP="007B4306">
                      <w:pPr>
                        <w:rPr>
                          <w:rStyle w:val="Strong"/>
                        </w:rPr>
                      </w:pPr>
                    </w:p>
                    <w:p w14:paraId="2240A138" w14:textId="77777777" w:rsidR="007B4306" w:rsidRDefault="007B4306" w:rsidP="007B4306">
                      <w:pPr>
                        <w:rPr>
                          <w:rStyle w:val="Strong"/>
                        </w:rPr>
                      </w:pPr>
                    </w:p>
                    <w:p w14:paraId="2475ACE0" w14:textId="77777777" w:rsidR="007B4306" w:rsidRDefault="007B4306" w:rsidP="007B4306">
                      <w:pPr>
                        <w:rPr>
                          <w:rStyle w:val="Strong"/>
                        </w:rPr>
                      </w:pPr>
                    </w:p>
                    <w:p w14:paraId="5175C472" w14:textId="77777777" w:rsidR="007B4306" w:rsidRPr="00572254" w:rsidRDefault="007B4306" w:rsidP="007B4306">
                      <w:pPr>
                        <w:rPr>
                          <w:rStyle w:val="Strong"/>
                        </w:rPr>
                      </w:pPr>
                    </w:p>
                    <w:p w14:paraId="2DFE36A9" w14:textId="77777777" w:rsidR="007B4306" w:rsidRPr="00572254" w:rsidRDefault="007B4306" w:rsidP="007B4306">
                      <w:pPr>
                        <w:pStyle w:val="NoSpacing"/>
                        <w:rPr>
                          <w:rStyle w:val="Stro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FC687" wp14:editId="593D8BFB">
                <wp:simplePos x="0" y="0"/>
                <wp:positionH relativeFrom="column">
                  <wp:posOffset>-664210</wp:posOffset>
                </wp:positionH>
                <wp:positionV relativeFrom="paragraph">
                  <wp:posOffset>7045325</wp:posOffset>
                </wp:positionV>
                <wp:extent cx="7265035" cy="800100"/>
                <wp:effectExtent l="0" t="0" r="1206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0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39B1" w14:textId="77777777" w:rsidR="009E0A39" w:rsidRDefault="009E0A39" w:rsidP="009E0A39">
                            <w:pPr>
                              <w:rPr>
                                <w:rStyle w:val="IntenseEmphasis"/>
                              </w:rPr>
                            </w:pPr>
                            <w:r w:rsidRPr="00572254">
                              <w:rPr>
                                <w:rStyle w:val="IntenseEmphasis"/>
                              </w:rPr>
                              <w:t xml:space="preserve">Section </w:t>
                            </w:r>
                            <w:r>
                              <w:rPr>
                                <w:rStyle w:val="IntenseEmphasis"/>
                              </w:rPr>
                              <w:t>6: EirGrid / SONI Personnel only</w:t>
                            </w:r>
                          </w:p>
                          <w:p w14:paraId="528E0C73" w14:textId="77777777" w:rsidR="009E0A39" w:rsidRPr="00572254" w:rsidRDefault="009E0A39" w:rsidP="009E0A39">
                            <w:pP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>Date Received: ____________________________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ab/>
                              <w:t>Recipient: ______________________________________ Query ID Number: __________________________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ab/>
                              <w:t>Accepted: (Yes / No)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ab/>
                            </w:r>
                          </w:p>
                          <w:p w14:paraId="2E8066C1" w14:textId="77777777" w:rsidR="009E0A39" w:rsidRPr="00572254" w:rsidRDefault="009E0A39" w:rsidP="009E0A39">
                            <w:pPr>
                              <w:rPr>
                                <w:rStyle w:val="IntenseEmphasis"/>
                                <w:b w:val="0"/>
                                <w:color w:val="auto"/>
                              </w:rPr>
                            </w:pPr>
                          </w:p>
                          <w:p w14:paraId="0EF2BED3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118F6DC9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46737649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568DA62F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132D46D9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4B03AA47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66A84F84" w14:textId="77777777" w:rsidR="009E0A39" w:rsidRPr="00572254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61FF601B" w14:textId="77777777" w:rsidR="009E0A39" w:rsidRPr="00572254" w:rsidRDefault="009E0A39" w:rsidP="009E0A39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2.3pt;margin-top:554.75pt;width:572.0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">
                <v:textbox>
                  <w:txbxContent>
                    <w:p w14:paraId="448C39B1" w14:textId="77777777" w:rsidR="009E0A39" w:rsidRDefault="009E0A39" w:rsidP="009E0A39">
                      <w:pPr>
                        <w:rPr>
                          <w:rStyle w:val="IntenseEmphasis"/>
                        </w:rPr>
                      </w:pPr>
                      <w:r w:rsidRPr="00572254">
                        <w:rPr>
                          <w:rStyle w:val="IntenseEmphasis"/>
                        </w:rPr>
                        <w:t xml:space="preserve">Section </w:t>
                      </w:r>
                      <w:r>
                        <w:rPr>
                          <w:rStyle w:val="IntenseEmphasis"/>
                        </w:rPr>
                        <w:t>6: EirGrid / SONI Personnel only</w:t>
                      </w:r>
                    </w:p>
                    <w:p w14:paraId="528E0C73" w14:textId="77777777" w:rsidR="009E0A39" w:rsidRPr="00572254" w:rsidRDefault="009E0A39" w:rsidP="009E0A39">
                      <w:pPr>
                        <w:rPr>
                          <w:bCs/>
                          <w:i/>
                          <w:iCs/>
                          <w:lang w:val="en-AU"/>
                        </w:rPr>
                      </w:pPr>
                      <w:r>
                        <w:rPr>
                          <w:bCs/>
                          <w:i/>
                          <w:iCs/>
                          <w:lang w:val="en-AU"/>
                        </w:rPr>
                        <w:t>Date Received: ____________________________</w:t>
                      </w:r>
                      <w:r>
                        <w:rPr>
                          <w:bCs/>
                          <w:i/>
                          <w:iCs/>
                          <w:lang w:val="en-AU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lang w:val="en-AU"/>
                        </w:rPr>
                        <w:tab/>
                        <w:t>Recipient: ______________________________________ Query ID Number: __________________________</w:t>
                      </w:r>
                      <w:r>
                        <w:rPr>
                          <w:bCs/>
                          <w:i/>
                          <w:iCs/>
                          <w:lang w:val="en-AU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lang w:val="en-AU"/>
                        </w:rPr>
                        <w:tab/>
                        <w:t>Accepted: (Yes / No)</w:t>
                      </w:r>
                      <w:r>
                        <w:rPr>
                          <w:bCs/>
                          <w:i/>
                          <w:iCs/>
                          <w:lang w:val="en-AU"/>
                        </w:rPr>
                        <w:tab/>
                      </w:r>
                    </w:p>
                    <w:p w14:paraId="2E8066C1" w14:textId="77777777" w:rsidR="009E0A39" w:rsidRPr="00572254" w:rsidRDefault="009E0A39" w:rsidP="009E0A39">
                      <w:pPr>
                        <w:rPr>
                          <w:rStyle w:val="IntenseEmphasis"/>
                          <w:b w:val="0"/>
                          <w:color w:val="auto"/>
                        </w:rPr>
                      </w:pPr>
                    </w:p>
                    <w:p w14:paraId="0EF2BED3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118F6DC9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46737649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568DA62F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132D46D9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4B03AA47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66A84F84" w14:textId="77777777" w:rsidR="009E0A39" w:rsidRPr="00572254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61FF601B" w14:textId="77777777" w:rsidR="009E0A39" w:rsidRPr="00572254" w:rsidRDefault="009E0A39" w:rsidP="009E0A39">
                      <w:pPr>
                        <w:pStyle w:val="NoSpacing"/>
                        <w:rPr>
                          <w:rStyle w:val="Stro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6E942" wp14:editId="52E5E98C">
                <wp:simplePos x="0" y="0"/>
                <wp:positionH relativeFrom="column">
                  <wp:posOffset>-665480</wp:posOffset>
                </wp:positionH>
                <wp:positionV relativeFrom="paragraph">
                  <wp:posOffset>6104164</wp:posOffset>
                </wp:positionV>
                <wp:extent cx="7265035" cy="934085"/>
                <wp:effectExtent l="0" t="0" r="1206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03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CDE4" w14:textId="77777777" w:rsidR="009E0A39" w:rsidRDefault="009E0A39" w:rsidP="009E0A39">
                            <w:pPr>
                              <w:rPr>
                                <w:rStyle w:val="IntenseEmphasis"/>
                              </w:rPr>
                            </w:pPr>
                            <w:r w:rsidRPr="00572254">
                              <w:rPr>
                                <w:rStyle w:val="IntenseEmphasis"/>
                              </w:rPr>
                              <w:t xml:space="preserve">Section </w:t>
                            </w:r>
                            <w:r>
                              <w:rPr>
                                <w:rStyle w:val="IntenseEmphasis"/>
                              </w:rPr>
                              <w:t>5: Signature</w:t>
                            </w:r>
                          </w:p>
                          <w:p w14:paraId="0EE574C1" w14:textId="77777777" w:rsidR="009E0A39" w:rsidRDefault="009E0A39" w:rsidP="009E0A39">
                            <w:pP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>Authorised Representative (on behalf of participant): ____________________________________________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ab/>
                            </w:r>
                          </w:p>
                          <w:p w14:paraId="13BCCA30" w14:textId="77777777" w:rsidR="009E0A39" w:rsidRDefault="009E0A39" w:rsidP="009E0A39">
                            <w:pP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>Date: ______________________________________</w:t>
                            </w:r>
                          </w:p>
                          <w:p w14:paraId="4CA53E25" w14:textId="77777777" w:rsidR="009E0A39" w:rsidRPr="00572254" w:rsidRDefault="009E0A39" w:rsidP="009E0A39">
                            <w:pP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</w:pPr>
                          </w:p>
                          <w:p w14:paraId="7A4DFFCF" w14:textId="77777777" w:rsidR="009E0A39" w:rsidRPr="00572254" w:rsidRDefault="009E0A39" w:rsidP="009E0A39">
                            <w:pPr>
                              <w:rPr>
                                <w:rStyle w:val="IntenseEmphasis"/>
                                <w:b w:val="0"/>
                                <w:color w:val="auto"/>
                              </w:rPr>
                            </w:pPr>
                          </w:p>
                          <w:p w14:paraId="1D5B9765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5DCBC672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6D88EB90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38C1DF96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00AB431B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453A0C78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5EFD3122" w14:textId="77777777" w:rsidR="009E0A39" w:rsidRPr="00572254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3252CCFB" w14:textId="77777777" w:rsidR="009E0A39" w:rsidRPr="00572254" w:rsidRDefault="009E0A39" w:rsidP="009E0A39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52.4pt;margin-top:480.65pt;width:572.05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">
                <v:textbox>
                  <w:txbxContent>
                    <w:p w14:paraId="1D16CDE4" w14:textId="77777777" w:rsidR="009E0A39" w:rsidRDefault="009E0A39" w:rsidP="009E0A39">
                      <w:pPr>
                        <w:rPr>
                          <w:rStyle w:val="IntenseEmphasis"/>
                        </w:rPr>
                      </w:pPr>
                      <w:r w:rsidRPr="00572254">
                        <w:rPr>
                          <w:rStyle w:val="IntenseEmphasis"/>
                        </w:rPr>
                        <w:t xml:space="preserve">Section </w:t>
                      </w:r>
                      <w:r>
                        <w:rPr>
                          <w:rStyle w:val="IntenseEmphasis"/>
                        </w:rPr>
                        <w:t>5: Signature</w:t>
                      </w:r>
                    </w:p>
                    <w:p w14:paraId="0EE574C1" w14:textId="77777777" w:rsidR="009E0A39" w:rsidRDefault="009E0A39" w:rsidP="009E0A39">
                      <w:pPr>
                        <w:rPr>
                          <w:bCs/>
                          <w:i/>
                          <w:iCs/>
                          <w:lang w:val="en-AU"/>
                        </w:rPr>
                      </w:pPr>
                      <w:r>
                        <w:rPr>
                          <w:bCs/>
                          <w:i/>
                          <w:iCs/>
                          <w:lang w:val="en-AU"/>
                        </w:rPr>
                        <w:t>Authorised Representative (on behalf of participant): ____________________________________________</w:t>
                      </w:r>
                      <w:r>
                        <w:rPr>
                          <w:bCs/>
                          <w:i/>
                          <w:iCs/>
                          <w:lang w:val="en-AU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lang w:val="en-AU"/>
                        </w:rPr>
                        <w:tab/>
                      </w:r>
                    </w:p>
                    <w:p w14:paraId="13BCCA30" w14:textId="77777777" w:rsidR="009E0A39" w:rsidRDefault="009E0A39" w:rsidP="009E0A39">
                      <w:pPr>
                        <w:rPr>
                          <w:bCs/>
                          <w:i/>
                          <w:iCs/>
                          <w:lang w:val="en-AU"/>
                        </w:rPr>
                      </w:pPr>
                      <w:r>
                        <w:rPr>
                          <w:bCs/>
                          <w:i/>
                          <w:iCs/>
                          <w:lang w:val="en-AU"/>
                        </w:rPr>
                        <w:t>Date: ______________________________________</w:t>
                      </w:r>
                    </w:p>
                    <w:p w14:paraId="4CA53E25" w14:textId="77777777" w:rsidR="009E0A39" w:rsidRPr="00572254" w:rsidRDefault="009E0A39" w:rsidP="009E0A39">
                      <w:pPr>
                        <w:rPr>
                          <w:bCs/>
                          <w:i/>
                          <w:iCs/>
                          <w:lang w:val="en-AU"/>
                        </w:rPr>
                      </w:pPr>
                    </w:p>
                    <w:p w14:paraId="7A4DFFCF" w14:textId="77777777" w:rsidR="009E0A39" w:rsidRPr="00572254" w:rsidRDefault="009E0A39" w:rsidP="009E0A39">
                      <w:pPr>
                        <w:rPr>
                          <w:rStyle w:val="IntenseEmphasis"/>
                          <w:b w:val="0"/>
                          <w:color w:val="auto"/>
                        </w:rPr>
                      </w:pPr>
                    </w:p>
                    <w:p w14:paraId="1D5B9765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5DCBC672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6D88EB90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38C1DF96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00AB431B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453A0C78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5EFD3122" w14:textId="77777777" w:rsidR="009E0A39" w:rsidRPr="00572254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3252CCFB" w14:textId="77777777" w:rsidR="009E0A39" w:rsidRPr="00572254" w:rsidRDefault="009E0A39" w:rsidP="009E0A39">
                      <w:pPr>
                        <w:pStyle w:val="NoSpacing"/>
                        <w:rPr>
                          <w:rStyle w:val="Stro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51AD4" wp14:editId="705184EF">
                <wp:simplePos x="0" y="0"/>
                <wp:positionH relativeFrom="column">
                  <wp:posOffset>-665480</wp:posOffset>
                </wp:positionH>
                <wp:positionV relativeFrom="paragraph">
                  <wp:posOffset>4789079</wp:posOffset>
                </wp:positionV>
                <wp:extent cx="7265035" cy="1313815"/>
                <wp:effectExtent l="0" t="0" r="12065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035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E74AE" w14:textId="2C494D2C" w:rsidR="009E0A39" w:rsidRPr="0094669F" w:rsidRDefault="009E0A39" w:rsidP="009E0A39">
                            <w:pPr>
                              <w:rPr>
                                <w:rStyle w:val="IntenseEmphasis"/>
                                <w:vertAlign w:val="superscript"/>
                              </w:rPr>
                            </w:pPr>
                            <w:r w:rsidRPr="00572254">
                              <w:rPr>
                                <w:rStyle w:val="IntenseEmphasis"/>
                              </w:rPr>
                              <w:t xml:space="preserve">Section </w:t>
                            </w:r>
                            <w:r>
                              <w:rPr>
                                <w:rStyle w:val="IntenseEmphasis"/>
                              </w:rPr>
                              <w:t>4: Supporting Documentation</w:t>
                            </w:r>
                            <w:r w:rsidR="0094669F">
                              <w:rPr>
                                <w:rStyle w:val="IntenseEmphasis"/>
                                <w:vertAlign w:val="superscript"/>
                              </w:rPr>
                              <w:t>3</w:t>
                            </w:r>
                          </w:p>
                          <w:p w14:paraId="3765E4DE" w14:textId="2B10FC27" w:rsidR="009E0A39" w:rsidRDefault="009E0A39" w:rsidP="009E0A39">
                            <w:pPr>
                              <w:rPr>
                                <w:i/>
                                <w:lang w:val="en-AU"/>
                              </w:rPr>
                            </w:pPr>
                            <w:r w:rsidRPr="00572254">
                              <w:rPr>
                                <w:i/>
                                <w:lang w:val="en-AU"/>
                              </w:rPr>
                              <w:t xml:space="preserve">Please </w:t>
                            </w:r>
                            <w:r w:rsidR="007B4306">
                              <w:rPr>
                                <w:i/>
                                <w:lang w:val="en-AU"/>
                              </w:rPr>
                              <w:t>include</w:t>
                            </w:r>
                            <w:r w:rsidRPr="00572254">
                              <w:rPr>
                                <w:i/>
                                <w:lang w:val="en-AU"/>
                              </w:rPr>
                              <w:t xml:space="preserve"> s</w:t>
                            </w:r>
                            <w:r w:rsidR="007B4306">
                              <w:rPr>
                                <w:i/>
                                <w:lang w:val="en-AU"/>
                              </w:rPr>
                              <w:t>upporting documentation to support the query</w:t>
                            </w:r>
                            <w:r w:rsidRPr="00572254">
                              <w:rPr>
                                <w:i/>
                                <w:lang w:val="en-AU"/>
                              </w:rPr>
                              <w:t>.</w:t>
                            </w:r>
                            <w:r w:rsidR="007B4306">
                              <w:rPr>
                                <w:i/>
                                <w:lang w:val="en-AU"/>
                              </w:rPr>
                              <w:br/>
                            </w:r>
                            <w:r>
                              <w:rPr>
                                <w:rStyle w:val="IntenseEmphasis"/>
                                <w:b w:val="0"/>
                                <w:color w:val="auto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B09E898" w14:textId="46F599C6" w:rsidR="009E0A39" w:rsidRPr="00572254" w:rsidRDefault="009E0A39" w:rsidP="009E0A39">
                            <w:pP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</w:pPr>
                            <w:r w:rsidRPr="00572254">
                              <w:rPr>
                                <w:i/>
                                <w:lang w:val="en-AU"/>
                              </w:rPr>
                              <w:t xml:space="preserve">Note: </w:t>
                            </w:r>
                            <w:r w:rsidRPr="00572254"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  <w:t>All supporting data should be contained in a zip folder with the form when emailing.</w:t>
                            </w:r>
                          </w:p>
                          <w:p w14:paraId="262D0828" w14:textId="77777777" w:rsidR="009E0A39" w:rsidRPr="00572254" w:rsidRDefault="009E0A39" w:rsidP="009E0A39">
                            <w:pPr>
                              <w:rPr>
                                <w:bCs/>
                                <w:i/>
                                <w:iCs/>
                                <w:lang w:val="en-AU"/>
                              </w:rPr>
                            </w:pPr>
                          </w:p>
                          <w:p w14:paraId="289EA074" w14:textId="77777777" w:rsidR="009E0A39" w:rsidRPr="00572254" w:rsidRDefault="009E0A39" w:rsidP="009E0A39">
                            <w:pPr>
                              <w:rPr>
                                <w:rStyle w:val="IntenseEmphasis"/>
                                <w:b w:val="0"/>
                                <w:color w:val="auto"/>
                              </w:rPr>
                            </w:pPr>
                          </w:p>
                          <w:p w14:paraId="687E4546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4F34850A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2CE0BF14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450F3210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73007ACF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74743FB9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2ABD8509" w14:textId="77777777" w:rsidR="009E0A39" w:rsidRPr="00572254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43A5623E" w14:textId="77777777" w:rsidR="009E0A39" w:rsidRPr="00572254" w:rsidRDefault="009E0A39" w:rsidP="009E0A39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52.4pt;margin-top:377.1pt;width:572.05pt;height:10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">
                <v:textbox>
                  <w:txbxContent>
                    <w:p w14:paraId="2D8E74AE" w14:textId="2C494D2C" w:rsidR="009E0A39" w:rsidRPr="0094669F" w:rsidRDefault="009E0A39" w:rsidP="009E0A39">
                      <w:pPr>
                        <w:rPr>
                          <w:rStyle w:val="IntenseEmphasis"/>
                          <w:vertAlign w:val="superscript"/>
                        </w:rPr>
                      </w:pPr>
                      <w:r w:rsidRPr="00572254">
                        <w:rPr>
                          <w:rStyle w:val="IntenseEmphasis"/>
                        </w:rPr>
                        <w:t xml:space="preserve">Section </w:t>
                      </w:r>
                      <w:r>
                        <w:rPr>
                          <w:rStyle w:val="IntenseEmphasis"/>
                        </w:rPr>
                        <w:t>4: Supporting Documentation</w:t>
                      </w:r>
                      <w:r w:rsidR="0094669F">
                        <w:rPr>
                          <w:rStyle w:val="IntenseEmphasis"/>
                          <w:vertAlign w:val="superscript"/>
                        </w:rPr>
                        <w:t>3</w:t>
                      </w:r>
                    </w:p>
                    <w:p w14:paraId="3765E4DE" w14:textId="2B10FC27" w:rsidR="009E0A39" w:rsidRDefault="009E0A39" w:rsidP="009E0A39">
                      <w:pPr>
                        <w:rPr>
                          <w:i/>
                          <w:lang w:val="en-AU"/>
                        </w:rPr>
                      </w:pPr>
                      <w:r w:rsidRPr="00572254">
                        <w:rPr>
                          <w:i/>
                          <w:lang w:val="en-AU"/>
                        </w:rPr>
                        <w:t xml:space="preserve">Please </w:t>
                      </w:r>
                      <w:r w:rsidR="007B4306">
                        <w:rPr>
                          <w:i/>
                          <w:lang w:val="en-AU"/>
                        </w:rPr>
                        <w:t>include</w:t>
                      </w:r>
                      <w:r w:rsidRPr="00572254">
                        <w:rPr>
                          <w:i/>
                          <w:lang w:val="en-AU"/>
                        </w:rPr>
                        <w:t xml:space="preserve"> s</w:t>
                      </w:r>
                      <w:r w:rsidR="007B4306">
                        <w:rPr>
                          <w:i/>
                          <w:lang w:val="en-AU"/>
                        </w:rPr>
                        <w:t>upporting documentation to support the query</w:t>
                      </w:r>
                      <w:r w:rsidRPr="00572254">
                        <w:rPr>
                          <w:i/>
                          <w:lang w:val="en-AU"/>
                        </w:rPr>
                        <w:t>.</w:t>
                      </w:r>
                      <w:r w:rsidR="007B4306">
                        <w:rPr>
                          <w:i/>
                          <w:lang w:val="en-AU"/>
                        </w:rPr>
                        <w:br/>
                      </w:r>
                      <w:r>
                        <w:rPr>
                          <w:rStyle w:val="IntenseEmphasis"/>
                          <w:b w:val="0"/>
                          <w:color w:val="auto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B09E898" w14:textId="46F599C6" w:rsidR="009E0A39" w:rsidRPr="00572254" w:rsidRDefault="009E0A39" w:rsidP="009E0A39">
                      <w:pPr>
                        <w:rPr>
                          <w:bCs/>
                          <w:i/>
                          <w:iCs/>
                          <w:lang w:val="en-AU"/>
                        </w:rPr>
                      </w:pPr>
                      <w:r w:rsidRPr="00572254">
                        <w:rPr>
                          <w:i/>
                          <w:lang w:val="en-AU"/>
                        </w:rPr>
                        <w:t xml:space="preserve">Note: </w:t>
                      </w:r>
                      <w:r w:rsidRPr="00572254">
                        <w:rPr>
                          <w:bCs/>
                          <w:i/>
                          <w:iCs/>
                          <w:lang w:val="en-AU"/>
                        </w:rPr>
                        <w:t>All supporting data should be contained in a zip folder with the form when emailing.</w:t>
                      </w:r>
                    </w:p>
                    <w:p w14:paraId="262D0828" w14:textId="77777777" w:rsidR="009E0A39" w:rsidRPr="00572254" w:rsidRDefault="009E0A39" w:rsidP="009E0A39">
                      <w:pPr>
                        <w:rPr>
                          <w:bCs/>
                          <w:i/>
                          <w:iCs/>
                          <w:lang w:val="en-AU"/>
                        </w:rPr>
                      </w:pPr>
                    </w:p>
                    <w:p w14:paraId="289EA074" w14:textId="77777777" w:rsidR="009E0A39" w:rsidRPr="00572254" w:rsidRDefault="009E0A39" w:rsidP="009E0A39">
                      <w:pPr>
                        <w:rPr>
                          <w:rStyle w:val="IntenseEmphasis"/>
                          <w:b w:val="0"/>
                          <w:color w:val="auto"/>
                        </w:rPr>
                      </w:pPr>
                    </w:p>
                    <w:p w14:paraId="687E4546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4F34850A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2CE0BF14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450F3210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73007ACF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74743FB9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2ABD8509" w14:textId="77777777" w:rsidR="009E0A39" w:rsidRPr="00572254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43A5623E" w14:textId="77777777" w:rsidR="009E0A39" w:rsidRPr="00572254" w:rsidRDefault="009E0A39" w:rsidP="009E0A39">
                      <w:pPr>
                        <w:pStyle w:val="NoSpacing"/>
                        <w:rPr>
                          <w:rStyle w:val="Stro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1A3DC" wp14:editId="6656BCF5">
                <wp:simplePos x="0" y="0"/>
                <wp:positionH relativeFrom="column">
                  <wp:posOffset>-664210</wp:posOffset>
                </wp:positionH>
                <wp:positionV relativeFrom="paragraph">
                  <wp:posOffset>1970405</wp:posOffset>
                </wp:positionV>
                <wp:extent cx="7265035" cy="2807970"/>
                <wp:effectExtent l="0" t="0" r="1206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035" cy="280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6B24D" w14:textId="201095EA" w:rsidR="009E0A39" w:rsidRPr="0094669F" w:rsidRDefault="009E0A39" w:rsidP="009E0A39">
                            <w:pPr>
                              <w:rPr>
                                <w:rStyle w:val="IntenseEmphasis"/>
                                <w:vertAlign w:val="superscript"/>
                              </w:rPr>
                            </w:pPr>
                            <w:r w:rsidRPr="00572254">
                              <w:rPr>
                                <w:rStyle w:val="IntenseEmphasis"/>
                              </w:rPr>
                              <w:t xml:space="preserve">Section </w:t>
                            </w:r>
                            <w:r>
                              <w:rPr>
                                <w:rStyle w:val="IntenseEmphasis"/>
                              </w:rPr>
                              <w:t xml:space="preserve">3: </w:t>
                            </w:r>
                            <w:r w:rsidRPr="002E2DBF">
                              <w:rPr>
                                <w:rStyle w:val="IntenseEmphasis"/>
                              </w:rPr>
                              <w:t>Descriptive Overview of Query</w:t>
                            </w:r>
                            <w:r w:rsidR="0094669F">
                              <w:rPr>
                                <w:rStyle w:val="IntenseEmphasis"/>
                                <w:vertAlign w:val="superscript"/>
                              </w:rPr>
                              <w:t>2</w:t>
                            </w:r>
                          </w:p>
                          <w:p w14:paraId="0DE2FC48" w14:textId="77777777" w:rsidR="009E0A39" w:rsidRPr="00572254" w:rsidRDefault="009E0A39" w:rsidP="009E0A39">
                            <w:pPr>
                              <w:rPr>
                                <w:rStyle w:val="IntenseEmphasis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IntenseEmphasis"/>
                                <w:b w:val="0"/>
                                <w:color w:val="auto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7F5147F" w14:textId="77777777" w:rsidR="009E0A39" w:rsidRPr="00572254" w:rsidRDefault="009E0A39" w:rsidP="009E0A39">
                            <w:pPr>
                              <w:rPr>
                                <w:rStyle w:val="Strong"/>
                                <w:b w:val="0"/>
                                <w:i/>
                                <w:iCs/>
                              </w:rPr>
                            </w:pPr>
                          </w:p>
                          <w:p w14:paraId="70202AC5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1D15B138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643C692A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7C9B5675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6E50BD6A" w14:textId="77777777" w:rsidR="009E0A39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2A7F6F8A" w14:textId="77777777" w:rsidR="009E0A39" w:rsidRPr="00572254" w:rsidRDefault="009E0A39" w:rsidP="009E0A3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75E6C77D" w14:textId="77777777" w:rsidR="009E0A39" w:rsidRPr="00572254" w:rsidRDefault="009E0A39" w:rsidP="009E0A39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2.3pt;margin-top:155.15pt;width:572.05pt;height:2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">
                <v:textbox>
                  <w:txbxContent>
                    <w:p w14:paraId="3AB6B24D" w14:textId="201095EA" w:rsidR="009E0A39" w:rsidRPr="0094669F" w:rsidRDefault="009E0A39" w:rsidP="009E0A39">
                      <w:pPr>
                        <w:rPr>
                          <w:rStyle w:val="IntenseEmphasis"/>
                          <w:vertAlign w:val="superscript"/>
                        </w:rPr>
                      </w:pPr>
                      <w:r w:rsidRPr="00572254">
                        <w:rPr>
                          <w:rStyle w:val="IntenseEmphasis"/>
                        </w:rPr>
                        <w:t xml:space="preserve">Section </w:t>
                      </w:r>
                      <w:r>
                        <w:rPr>
                          <w:rStyle w:val="IntenseEmphasis"/>
                        </w:rPr>
                        <w:t xml:space="preserve">3: </w:t>
                      </w:r>
                      <w:r w:rsidRPr="002E2DBF">
                        <w:rPr>
                          <w:rStyle w:val="IntenseEmphasis"/>
                        </w:rPr>
                        <w:t>Descriptive Overview of Query</w:t>
                      </w:r>
                      <w:r w:rsidR="0094669F">
                        <w:rPr>
                          <w:rStyle w:val="IntenseEmphasis"/>
                          <w:vertAlign w:val="superscript"/>
                        </w:rPr>
                        <w:t>2</w:t>
                      </w:r>
                    </w:p>
                    <w:p w14:paraId="0DE2FC48" w14:textId="77777777" w:rsidR="009E0A39" w:rsidRPr="00572254" w:rsidRDefault="009E0A39" w:rsidP="009E0A39">
                      <w:pPr>
                        <w:rPr>
                          <w:rStyle w:val="IntenseEmphasis"/>
                          <w:b w:val="0"/>
                          <w:color w:val="auto"/>
                        </w:rPr>
                      </w:pPr>
                      <w:r>
                        <w:rPr>
                          <w:rStyle w:val="IntenseEmphasis"/>
                          <w:b w:val="0"/>
                          <w:color w:val="auto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7F5147F" w14:textId="77777777" w:rsidR="009E0A39" w:rsidRPr="00572254" w:rsidRDefault="009E0A39" w:rsidP="009E0A39">
                      <w:pPr>
                        <w:rPr>
                          <w:rStyle w:val="Strong"/>
                          <w:b w:val="0"/>
                          <w:i/>
                          <w:iCs/>
                        </w:rPr>
                      </w:pPr>
                    </w:p>
                    <w:p w14:paraId="70202AC5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1D15B138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643C692A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7C9B5675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6E50BD6A" w14:textId="77777777" w:rsidR="009E0A39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2A7F6F8A" w14:textId="77777777" w:rsidR="009E0A39" w:rsidRPr="00572254" w:rsidRDefault="009E0A39" w:rsidP="009E0A39">
                      <w:pPr>
                        <w:rPr>
                          <w:rStyle w:val="Strong"/>
                        </w:rPr>
                      </w:pPr>
                    </w:p>
                    <w:p w14:paraId="75E6C77D" w14:textId="77777777" w:rsidR="009E0A39" w:rsidRPr="00572254" w:rsidRDefault="009E0A39" w:rsidP="009E0A39">
                      <w:pPr>
                        <w:pStyle w:val="NoSpacing"/>
                        <w:rPr>
                          <w:rStyle w:val="Stro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A39">
        <w:br w:type="page"/>
      </w:r>
      <w:r w:rsidR="0094669F">
        <w:rPr>
          <w:vertAlign w:val="superscript"/>
        </w:rPr>
        <w:lastRenderedPageBreak/>
        <w:t>1</w:t>
      </w:r>
      <w:r w:rsidR="0094669F">
        <w:t>Ramping service performance assessment queries will be referred to SEMO by the TSO. An additional query form will be provided by SEMO in this instance</w:t>
      </w:r>
    </w:p>
    <w:p w14:paraId="73F1FE1A" w14:textId="525F5916" w:rsidR="009E0A39" w:rsidRDefault="0094669F">
      <w:r w:rsidRPr="003C5DB1">
        <w:rPr>
          <w:vertAlign w:val="superscript"/>
        </w:rPr>
        <w:t>2</w:t>
      </w:r>
      <w:r w:rsidR="001C5F49">
        <w:t>Typical p</w:t>
      </w:r>
      <w:r w:rsidR="009E0A39">
        <w:t xml:space="preserve">erformance scalar queries </w:t>
      </w:r>
      <w:r w:rsidR="001C5F49">
        <w:t xml:space="preserve">that </w:t>
      </w:r>
      <w:r w:rsidR="009E0A39" w:rsidRPr="001C5F49">
        <w:rPr>
          <w:b/>
        </w:rPr>
        <w:t>will be</w:t>
      </w:r>
      <w:r w:rsidR="009E0A39">
        <w:t xml:space="preserve"> considered</w:t>
      </w:r>
      <w:r w:rsidR="003C5DB1">
        <w:t xml:space="preserve"> consist of queries in relation to</w:t>
      </w:r>
      <w:r w:rsidR="009E0A39">
        <w:t>:</w:t>
      </w:r>
    </w:p>
    <w:p w14:paraId="6EF067A1" w14:textId="78DE4948" w:rsidR="001C5F49" w:rsidRDefault="0094669F" w:rsidP="001C5F49">
      <w:pPr>
        <w:pStyle w:val="ListParagraph"/>
        <w:numPr>
          <w:ilvl w:val="0"/>
          <w:numId w:val="1"/>
        </w:numPr>
      </w:pPr>
      <w:r>
        <w:t>Error</w:t>
      </w:r>
      <w:r w:rsidR="003C5DB1">
        <w:t>s</w:t>
      </w:r>
      <w:r w:rsidR="001C5F49">
        <w:t xml:space="preserve"> in </w:t>
      </w:r>
      <w:r w:rsidR="003C5DB1">
        <w:t>the P</w:t>
      </w:r>
      <w:r w:rsidR="001C5F49">
        <w:t xml:space="preserve">erformance </w:t>
      </w:r>
      <w:r w:rsidR="003C5DB1">
        <w:t>A</w:t>
      </w:r>
      <w:r w:rsidR="001C5F49">
        <w:t>ssessment</w:t>
      </w:r>
      <w:r w:rsidR="003C5DB1">
        <w:t xml:space="preserve"> in line with DS3 Protocol definitions</w:t>
      </w:r>
      <w:r w:rsidR="001C5F49">
        <w:t>;</w:t>
      </w:r>
    </w:p>
    <w:p w14:paraId="380C1574" w14:textId="15FC84C0" w:rsidR="001C5F49" w:rsidRDefault="003C5DB1" w:rsidP="001C5F49">
      <w:pPr>
        <w:pStyle w:val="ListParagraph"/>
        <w:numPr>
          <w:ilvl w:val="0"/>
          <w:numId w:val="1"/>
        </w:numPr>
      </w:pPr>
      <w:r>
        <w:t>Error in</w:t>
      </w:r>
      <w:r w:rsidR="001C5F49">
        <w:t xml:space="preserve"> </w:t>
      </w:r>
      <w:r>
        <w:t xml:space="preserve">Event </w:t>
      </w:r>
      <w:r w:rsidR="001C5F49">
        <w:t>data provided by EirGrid/SONI</w:t>
      </w:r>
      <w:r>
        <w:t xml:space="preserve"> where higher accuracy data is available to support the claim</w:t>
      </w:r>
      <w:r w:rsidR="001C5F49">
        <w:t>;</w:t>
      </w:r>
    </w:p>
    <w:p w14:paraId="2F226C65" w14:textId="137D7851" w:rsidR="009E0A39" w:rsidRDefault="001C5F49" w:rsidP="009E0A39">
      <w:pPr>
        <w:pStyle w:val="ListParagraph"/>
        <w:numPr>
          <w:ilvl w:val="0"/>
          <w:numId w:val="1"/>
        </w:numPr>
      </w:pPr>
      <w:r>
        <w:t>Incorrect reserve / ramping declaration</w:t>
      </w:r>
      <w:r w:rsidR="003C5DB1">
        <w:t>s</w:t>
      </w:r>
      <w:r>
        <w:t>;</w:t>
      </w:r>
    </w:p>
    <w:p w14:paraId="5A97E1AC" w14:textId="208B06A5" w:rsidR="001C5F49" w:rsidRDefault="003C5DB1" w:rsidP="009E0A39">
      <w:pPr>
        <w:pStyle w:val="ListParagraph"/>
        <w:numPr>
          <w:ilvl w:val="0"/>
          <w:numId w:val="1"/>
        </w:numPr>
      </w:pPr>
      <w:r>
        <w:t>U</w:t>
      </w:r>
      <w:r w:rsidR="001C5F49">
        <w:t xml:space="preserve">nder-frequency </w:t>
      </w:r>
      <w:r>
        <w:t>E</w:t>
      </w:r>
      <w:r w:rsidR="001C5F49">
        <w:t>vent</w:t>
      </w:r>
      <w:r>
        <w:t>s in which unusual system conditions arise (pre or during the event) which the TSO deem makes the Event not applicable for assessment</w:t>
      </w:r>
      <w:r w:rsidR="001C5F49">
        <w:t>.</w:t>
      </w:r>
      <w:r>
        <w:t xml:space="preserve"> This is not proposed to be invoked often but may occur occasionally. </w:t>
      </w:r>
    </w:p>
    <w:p w14:paraId="45C28135" w14:textId="3033A87A" w:rsidR="009E0A39" w:rsidRDefault="007B4306" w:rsidP="009E0A39">
      <w:r>
        <w:t>Typical p</w:t>
      </w:r>
      <w:r w:rsidR="009E0A39">
        <w:t xml:space="preserve">erformance scalar queries </w:t>
      </w:r>
      <w:r>
        <w:t xml:space="preserve">that </w:t>
      </w:r>
      <w:r w:rsidR="009E0A39" w:rsidRPr="001C5F49">
        <w:rPr>
          <w:b/>
        </w:rPr>
        <w:t>will not be</w:t>
      </w:r>
      <w:r w:rsidR="009E0A39">
        <w:t xml:space="preserve"> considered:</w:t>
      </w:r>
    </w:p>
    <w:p w14:paraId="45383BB5" w14:textId="0C275DBE" w:rsidR="001C5F49" w:rsidRDefault="003C5DB1" w:rsidP="001C5F49">
      <w:pPr>
        <w:pStyle w:val="ListParagraph"/>
        <w:numPr>
          <w:ilvl w:val="0"/>
          <w:numId w:val="2"/>
        </w:numPr>
      </w:pPr>
      <w:r>
        <w:t xml:space="preserve">Failures which are assessed in line with the current </w:t>
      </w:r>
      <w:r w:rsidR="007B4306">
        <w:t>Pe</w:t>
      </w:r>
      <w:r>
        <w:t>rformance assessment methodologies outlined in the DS3 Protocol document</w:t>
      </w:r>
      <w:r w:rsidR="007B4306">
        <w:t>;</w:t>
      </w:r>
    </w:p>
    <w:p w14:paraId="65C9324D" w14:textId="52930260" w:rsidR="007B4306" w:rsidRDefault="003C5DB1" w:rsidP="001C5F49">
      <w:pPr>
        <w:pStyle w:val="ListParagraph"/>
        <w:numPr>
          <w:ilvl w:val="0"/>
          <w:numId w:val="2"/>
        </w:numPr>
      </w:pPr>
      <w:r>
        <w:t>Queries in relation to Events which occurred greater than 12 months prior to the query being raised</w:t>
      </w:r>
      <w:r w:rsidR="00667389">
        <w:t>.</w:t>
      </w:r>
    </w:p>
    <w:p w14:paraId="37DE7495" w14:textId="3116C5D1" w:rsidR="003C5DB1" w:rsidRDefault="003C5DB1" w:rsidP="003C5DB1">
      <w:pPr>
        <w:pStyle w:val="ListParagraph"/>
        <w:numPr>
          <w:ilvl w:val="0"/>
          <w:numId w:val="2"/>
        </w:numPr>
      </w:pPr>
      <w:r>
        <w:t>Queries in relation to accuracy of data where no supporting information is provided to support the claim.</w:t>
      </w:r>
    </w:p>
    <w:p w14:paraId="17AEDB09" w14:textId="0ADDDD14" w:rsidR="00AD1649" w:rsidRPr="00AD1649" w:rsidRDefault="00AD1649" w:rsidP="00AD1649">
      <w:r>
        <w:rPr>
          <w:vertAlign w:val="superscript"/>
        </w:rPr>
        <w:t>3</w:t>
      </w:r>
      <w:r>
        <w:t>Supporting documentation will improve the probability of a successful query. Examples of this have been higher resolution data recorded on site and a screenshot of EDIL declarations.</w:t>
      </w:r>
    </w:p>
    <w:sectPr w:rsidR="00AD1649" w:rsidRPr="00AD1649" w:rsidSect="00572254">
      <w:headerReference w:type="default" r:id="rId15"/>
      <w:pgSz w:w="12240" w:h="15840"/>
      <w:pgMar w:top="117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116FD" w14:textId="77777777" w:rsidR="009061DD" w:rsidRDefault="009061DD" w:rsidP="00572254">
      <w:pPr>
        <w:spacing w:after="0" w:line="240" w:lineRule="auto"/>
      </w:pPr>
      <w:r>
        <w:separator/>
      </w:r>
    </w:p>
  </w:endnote>
  <w:endnote w:type="continuationSeparator" w:id="0">
    <w:p w14:paraId="606116FE" w14:textId="77777777" w:rsidR="009061DD" w:rsidRDefault="009061DD" w:rsidP="0057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116FB" w14:textId="77777777" w:rsidR="009061DD" w:rsidRDefault="009061DD" w:rsidP="00572254">
      <w:pPr>
        <w:spacing w:after="0" w:line="240" w:lineRule="auto"/>
      </w:pPr>
      <w:r>
        <w:separator/>
      </w:r>
    </w:p>
  </w:footnote>
  <w:footnote w:type="continuationSeparator" w:id="0">
    <w:p w14:paraId="606116FC" w14:textId="77777777" w:rsidR="009061DD" w:rsidRDefault="009061DD" w:rsidP="0057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116FF" w14:textId="462C3FA8" w:rsidR="00572254" w:rsidRPr="00572254" w:rsidRDefault="002E2DBF" w:rsidP="00572254">
    <w:pPr>
      <w:pStyle w:val="Header"/>
      <w:rPr>
        <w:b/>
        <w:sz w:val="28"/>
      </w:rPr>
    </w:pPr>
    <w:r>
      <w:rPr>
        <w:b/>
        <w:sz w:val="28"/>
      </w:rPr>
      <w:t>V1.1</w:t>
    </w:r>
    <w:r w:rsidR="00572254">
      <w:rPr>
        <w:b/>
        <w:sz w:val="28"/>
      </w:rPr>
      <w:tab/>
    </w:r>
    <w:r>
      <w:rPr>
        <w:b/>
        <w:sz w:val="28"/>
      </w:rPr>
      <w:t>P</w:t>
    </w:r>
    <w:r w:rsidRPr="002E2DBF">
      <w:rPr>
        <w:b/>
        <w:sz w:val="28"/>
      </w:rPr>
      <w:t>ERFORMANCE SCALAR QUERY FORM</w:t>
    </w:r>
    <w:r w:rsidR="00572254">
      <w:rPr>
        <w:b/>
        <w:sz w:val="28"/>
      </w:rPr>
      <w:tab/>
    </w:r>
    <w:r w:rsidR="00572254">
      <w:rPr>
        <w:noProof/>
        <w:lang w:eastAsia="en-IE"/>
      </w:rPr>
      <w:drawing>
        <wp:inline distT="0" distB="0" distL="0" distR="0" wp14:anchorId="60611700" wp14:editId="60611701">
          <wp:extent cx="1935956" cy="51590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711" cy="519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C11"/>
    <w:multiLevelType w:val="hybridMultilevel"/>
    <w:tmpl w:val="C0643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D606A"/>
    <w:multiLevelType w:val="hybridMultilevel"/>
    <w:tmpl w:val="13FC1E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54"/>
    <w:rsid w:val="0008474D"/>
    <w:rsid w:val="001C5F49"/>
    <w:rsid w:val="002E2DBF"/>
    <w:rsid w:val="00373BF6"/>
    <w:rsid w:val="003C5DB1"/>
    <w:rsid w:val="00572254"/>
    <w:rsid w:val="00667389"/>
    <w:rsid w:val="007B4306"/>
    <w:rsid w:val="009061DD"/>
    <w:rsid w:val="0094669F"/>
    <w:rsid w:val="009E0A39"/>
    <w:rsid w:val="00AD1649"/>
    <w:rsid w:val="00B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611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54"/>
  </w:style>
  <w:style w:type="paragraph" w:styleId="Footer">
    <w:name w:val="footer"/>
    <w:basedOn w:val="Normal"/>
    <w:link w:val="FooterChar"/>
    <w:uiPriority w:val="99"/>
    <w:unhideWhenUsed/>
    <w:rsid w:val="0057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54"/>
  </w:style>
  <w:style w:type="paragraph" w:styleId="BalloonText">
    <w:name w:val="Balloon Text"/>
    <w:basedOn w:val="Normal"/>
    <w:link w:val="BalloonTextChar"/>
    <w:uiPriority w:val="99"/>
    <w:semiHidden/>
    <w:unhideWhenUsed/>
    <w:rsid w:val="0057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5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2254"/>
    <w:rPr>
      <w:b/>
      <w:bCs/>
    </w:rPr>
  </w:style>
  <w:style w:type="paragraph" w:styleId="NoSpacing">
    <w:name w:val="No Spacing"/>
    <w:uiPriority w:val="1"/>
    <w:qFormat/>
    <w:rsid w:val="00572254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572254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E0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54"/>
  </w:style>
  <w:style w:type="paragraph" w:styleId="Footer">
    <w:name w:val="footer"/>
    <w:basedOn w:val="Normal"/>
    <w:link w:val="FooterChar"/>
    <w:uiPriority w:val="99"/>
    <w:unhideWhenUsed/>
    <w:rsid w:val="0057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54"/>
  </w:style>
  <w:style w:type="paragraph" w:styleId="BalloonText">
    <w:name w:val="Balloon Text"/>
    <w:basedOn w:val="Normal"/>
    <w:link w:val="BalloonTextChar"/>
    <w:uiPriority w:val="99"/>
    <w:semiHidden/>
    <w:unhideWhenUsed/>
    <w:rsid w:val="0057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5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2254"/>
    <w:rPr>
      <w:b/>
      <w:bCs/>
    </w:rPr>
  </w:style>
  <w:style w:type="paragraph" w:styleId="NoSpacing">
    <w:name w:val="No Spacing"/>
    <w:uiPriority w:val="1"/>
    <w:qFormat/>
    <w:rsid w:val="00572254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572254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E0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rformanceMonitoring@eirgri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rformancemonitor@soni.ltd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erformanceMonitoring@eirgrid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erformancemonitor@soni.lt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AEE7202C9AF42A3C084DB4DD5F83F" ma:contentTypeVersion="0" ma:contentTypeDescription="Create a new document." ma:contentTypeScope="" ma:versionID="d30140dbed7bfbf0bc9c364cc00b2b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0056091c852c0de1165f49a3ac40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1E07D3-F082-4285-8C36-ED9507848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A3119-AC1A-4936-98F7-DB8AF359A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6B76B-D319-4AC3-917C-3C1675C74A8C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Hannon,Jason</dc:creator>
  <cp:lastModifiedBy>Fitzgibbon, Amy</cp:lastModifiedBy>
  <cp:revision>2</cp:revision>
  <dcterms:created xsi:type="dcterms:W3CDTF">2017-06-28T10:13:00Z</dcterms:created>
  <dcterms:modified xsi:type="dcterms:W3CDTF">2017-06-28T10:13:00Z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0x010100717AEE7202C9AF42A3C084DB4DD5F83F</vt:lpwstr>
  </property>
  <property fmtid="{D5CDD505-2E9C-101B-9397-08002B2CF9AE}" pid="3" name="IsMyDocuments">
    <vt:bool>true</vt:bool>
  </property>
</Properties>
</file>